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F85C1" w14:textId="3A3AA34B" w:rsidR="00AE6B41" w:rsidRPr="00A70E50" w:rsidRDefault="00830A70" w:rsidP="00A70E50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70E50">
        <w:rPr>
          <w:rFonts w:ascii="標楷體" w:eastAsia="標楷體" w:hAnsi="標楷體" w:hint="eastAsia"/>
          <w:b/>
          <w:sz w:val="32"/>
          <w:szCs w:val="32"/>
        </w:rPr>
        <w:t>桃園市諮商心理師公會會員異動申請書</w:t>
      </w:r>
    </w:p>
    <w:tbl>
      <w:tblPr>
        <w:tblStyle w:val="a3"/>
        <w:tblW w:w="10031" w:type="dxa"/>
        <w:jc w:val="center"/>
        <w:tblLook w:val="04A0" w:firstRow="1" w:lastRow="0" w:firstColumn="1" w:lastColumn="0" w:noHBand="0" w:noVBand="1"/>
      </w:tblPr>
      <w:tblGrid>
        <w:gridCol w:w="497"/>
        <w:gridCol w:w="503"/>
        <w:gridCol w:w="242"/>
        <w:gridCol w:w="698"/>
        <w:gridCol w:w="578"/>
        <w:gridCol w:w="560"/>
        <w:gridCol w:w="106"/>
        <w:gridCol w:w="6"/>
        <w:gridCol w:w="1313"/>
        <w:gridCol w:w="141"/>
        <w:gridCol w:w="1811"/>
        <w:gridCol w:w="174"/>
        <w:gridCol w:w="1285"/>
        <w:gridCol w:w="274"/>
        <w:gridCol w:w="1843"/>
      </w:tblGrid>
      <w:tr w:rsidR="003E34D6" w:rsidRPr="003E34D6" w14:paraId="1F338B79" w14:textId="77777777" w:rsidTr="00D205FD">
        <w:trPr>
          <w:trHeight w:val="567"/>
          <w:jc w:val="center"/>
        </w:trPr>
        <w:tc>
          <w:tcPr>
            <w:tcW w:w="10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EAB372C" w14:textId="77777777" w:rsidR="00D205FD" w:rsidRPr="006E70F5" w:rsidRDefault="00D205FD" w:rsidP="00233351">
            <w:pPr>
              <w:spacing w:line="300" w:lineRule="exact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70F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姓名</w:t>
            </w:r>
          </w:p>
        </w:tc>
        <w:tc>
          <w:tcPr>
            <w:tcW w:w="2190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7068C6" w14:textId="7715ED47" w:rsidR="00D205FD" w:rsidRPr="004A661B" w:rsidRDefault="00D205FD" w:rsidP="00233351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870734E" w14:textId="77777777" w:rsidR="00D205FD" w:rsidRPr="004A661B" w:rsidRDefault="00D205FD" w:rsidP="00233351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會員編號</w:t>
            </w:r>
          </w:p>
        </w:tc>
        <w:tc>
          <w:tcPr>
            <w:tcW w:w="18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046F72" w14:textId="0AB1BD21" w:rsidR="00D205FD" w:rsidRPr="004A661B" w:rsidRDefault="00D205FD" w:rsidP="00233351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3448C5" w14:textId="77777777" w:rsidR="00D205FD" w:rsidRPr="004A661B" w:rsidRDefault="00D205FD" w:rsidP="00233351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E70F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連絡電話</w:t>
            </w:r>
          </w:p>
        </w:tc>
        <w:tc>
          <w:tcPr>
            <w:tcW w:w="2117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D89E08" w14:textId="68EA6814" w:rsidR="00D205FD" w:rsidRPr="004A661B" w:rsidRDefault="00D205FD" w:rsidP="00233351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E34D6" w:rsidRPr="003E34D6" w14:paraId="6BA0143E" w14:textId="77777777" w:rsidTr="009044A1">
        <w:trPr>
          <w:trHeight w:val="567"/>
          <w:jc w:val="center"/>
        </w:trPr>
        <w:tc>
          <w:tcPr>
            <w:tcW w:w="100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77A7062" w14:textId="77777777" w:rsidR="0095100E" w:rsidRPr="006E70F5" w:rsidRDefault="0095100E" w:rsidP="00233351">
            <w:pPr>
              <w:spacing w:line="300" w:lineRule="exact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70F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通訊地址</w:t>
            </w:r>
          </w:p>
        </w:tc>
        <w:tc>
          <w:tcPr>
            <w:tcW w:w="9031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3627C2" w14:textId="1F3CB162" w:rsidR="0095100E" w:rsidRPr="004A661B" w:rsidRDefault="0095100E" w:rsidP="00233351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E34D6" w:rsidRPr="003E34D6" w14:paraId="5A99CD04" w14:textId="77777777" w:rsidTr="00D205FD">
        <w:trPr>
          <w:trHeight w:val="510"/>
          <w:jc w:val="center"/>
        </w:trPr>
        <w:tc>
          <w:tcPr>
            <w:tcW w:w="4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357566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異動項目</w:t>
            </w:r>
          </w:p>
        </w:tc>
        <w:tc>
          <w:tcPr>
            <w:tcW w:w="50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8E5B307" w14:textId="77777777" w:rsidR="004D2845" w:rsidRPr="006E70F5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70F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□執業</w:t>
            </w:r>
          </w:p>
        </w:tc>
        <w:tc>
          <w:tcPr>
            <w:tcW w:w="2184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F11FFD0" w14:textId="77777777" w:rsidR="004D2845" w:rsidRPr="006E70F5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70F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執業場所名稱</w:t>
            </w:r>
          </w:p>
        </w:tc>
        <w:tc>
          <w:tcPr>
            <w:tcW w:w="3271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08FBA75" w14:textId="5E948CE6" w:rsidR="004D2845" w:rsidRPr="006E70F5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4F109EC" w14:textId="77777777" w:rsidR="004D2845" w:rsidRPr="006E70F5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70F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電話</w:t>
            </w:r>
          </w:p>
        </w:tc>
        <w:tc>
          <w:tcPr>
            <w:tcW w:w="2117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66F659B" w14:textId="4BFC39B8" w:rsidR="004D2845" w:rsidRPr="006E70F5" w:rsidRDefault="004D2845" w:rsidP="002D69BE">
            <w:pPr>
              <w:widowControl/>
              <w:rPr>
                <w:rFonts w:ascii="SimSun" w:eastAsia="SimSun" w:hAnsi="SimSun" w:cs="Times New Roman"/>
                <w:color w:val="FF0000"/>
                <w:kern w:val="0"/>
                <w:szCs w:val="20"/>
                <w:lang w:eastAsia="zh-CN"/>
              </w:rPr>
            </w:pPr>
          </w:p>
        </w:tc>
      </w:tr>
      <w:tr w:rsidR="003E34D6" w:rsidRPr="003E34D6" w14:paraId="7E64FE0C" w14:textId="77777777" w:rsidTr="00D205FD">
        <w:trPr>
          <w:trHeight w:val="510"/>
          <w:jc w:val="center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5AF548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3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80BB67" w14:textId="77777777" w:rsidR="004D2845" w:rsidRPr="006E70F5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2A215A5" w14:textId="77777777" w:rsidR="004D2845" w:rsidRPr="006E70F5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70F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地址</w:t>
            </w:r>
          </w:p>
        </w:tc>
        <w:tc>
          <w:tcPr>
            <w:tcW w:w="8091" w:type="dxa"/>
            <w:gridSpan w:val="11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1F92749" w14:textId="263F1EFD" w:rsidR="004D2845" w:rsidRPr="006E70F5" w:rsidRDefault="004D2845" w:rsidP="004A661B">
            <w:pPr>
              <w:widowControl/>
              <w:rPr>
                <w:rFonts w:ascii="SimSun" w:eastAsia="SimSun" w:hAnsi="SimSun" w:cs="Times New Roman"/>
                <w:color w:val="FF0000"/>
                <w:kern w:val="0"/>
                <w:szCs w:val="20"/>
                <w:lang w:eastAsia="zh-CN"/>
              </w:rPr>
            </w:pPr>
          </w:p>
        </w:tc>
      </w:tr>
      <w:tr w:rsidR="003E34D6" w:rsidRPr="003E34D6" w14:paraId="171DB094" w14:textId="77777777" w:rsidTr="00D205FD">
        <w:trPr>
          <w:trHeight w:val="510"/>
          <w:jc w:val="center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730D2C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CCF95E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□歇業</w:t>
            </w:r>
          </w:p>
        </w:tc>
        <w:tc>
          <w:tcPr>
            <w:tcW w:w="2184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8787AE" w14:textId="77777777" w:rsidR="004D2845" w:rsidRPr="004A661B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原執業場所名稱</w:t>
            </w:r>
          </w:p>
        </w:tc>
        <w:tc>
          <w:tcPr>
            <w:tcW w:w="3271" w:type="dxa"/>
            <w:gridSpan w:val="4"/>
            <w:tcBorders>
              <w:top w:val="single" w:sz="18" w:space="0" w:color="auto"/>
            </w:tcBorders>
            <w:vAlign w:val="center"/>
          </w:tcPr>
          <w:p w14:paraId="5B6CF3DA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top w:val="single" w:sz="18" w:space="0" w:color="auto"/>
            </w:tcBorders>
            <w:vAlign w:val="center"/>
          </w:tcPr>
          <w:p w14:paraId="7DD3E3A2" w14:textId="77777777" w:rsidR="004D2845" w:rsidRPr="004A661B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11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4D0BE34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E34D6" w:rsidRPr="003E34D6" w14:paraId="2276BAE8" w14:textId="77777777" w:rsidTr="00D205FD">
        <w:trPr>
          <w:trHeight w:val="510"/>
          <w:jc w:val="center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0BCF84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24EC2C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4" w:type="dxa"/>
            <w:gridSpan w:val="5"/>
            <w:tcBorders>
              <w:left w:val="single" w:sz="18" w:space="0" w:color="auto"/>
            </w:tcBorders>
            <w:vAlign w:val="center"/>
          </w:tcPr>
          <w:p w14:paraId="74851911" w14:textId="77777777" w:rsidR="004D2845" w:rsidRPr="004A661B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歇業原因</w:t>
            </w:r>
          </w:p>
        </w:tc>
        <w:tc>
          <w:tcPr>
            <w:tcW w:w="6847" w:type="dxa"/>
            <w:gridSpan w:val="8"/>
            <w:tcBorders>
              <w:right w:val="single" w:sz="18" w:space="0" w:color="auto"/>
            </w:tcBorders>
            <w:vAlign w:val="center"/>
          </w:tcPr>
          <w:p w14:paraId="311F8D26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E34D6" w:rsidRPr="003E34D6" w14:paraId="46F133FF" w14:textId="77777777" w:rsidTr="00D205FD">
        <w:trPr>
          <w:trHeight w:val="510"/>
          <w:jc w:val="center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FED106D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9BFDA4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4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F5E4076" w14:textId="77777777" w:rsidR="004D2845" w:rsidRPr="004A661B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預計復業日期</w:t>
            </w:r>
          </w:p>
        </w:tc>
        <w:tc>
          <w:tcPr>
            <w:tcW w:w="6847" w:type="dxa"/>
            <w:gridSpan w:val="8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DDBDE70" w14:textId="77777777" w:rsidR="004D2845" w:rsidRPr="004A661B" w:rsidRDefault="004D2845" w:rsidP="00592157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□暫無規畫     □ </w:t>
            </w: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3E34D6" w:rsidRPr="003E34D6" w14:paraId="514DA19F" w14:textId="77777777" w:rsidTr="00D205FD">
        <w:trPr>
          <w:trHeight w:val="510"/>
          <w:jc w:val="center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649827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2DD3D4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□執業變更</w:t>
            </w:r>
          </w:p>
        </w:tc>
        <w:tc>
          <w:tcPr>
            <w:tcW w:w="2184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D2446AE" w14:textId="77777777" w:rsidR="004D2845" w:rsidRPr="004A661B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原執業場所名稱</w:t>
            </w:r>
          </w:p>
        </w:tc>
        <w:tc>
          <w:tcPr>
            <w:tcW w:w="6847" w:type="dxa"/>
            <w:gridSpan w:val="8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3B852D0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E34D6" w:rsidRPr="003E34D6" w14:paraId="146941D8" w14:textId="77777777" w:rsidTr="00D205FD">
        <w:trPr>
          <w:trHeight w:val="510"/>
          <w:jc w:val="center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A3E231C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CD5B48D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184" w:type="dxa"/>
            <w:gridSpan w:val="5"/>
            <w:tcBorders>
              <w:left w:val="single" w:sz="18" w:space="0" w:color="auto"/>
            </w:tcBorders>
            <w:vAlign w:val="center"/>
          </w:tcPr>
          <w:p w14:paraId="1D7C54B9" w14:textId="77777777" w:rsidR="004D2845" w:rsidRPr="004A661B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新執業場所名稱</w:t>
            </w:r>
          </w:p>
        </w:tc>
        <w:tc>
          <w:tcPr>
            <w:tcW w:w="3271" w:type="dxa"/>
            <w:gridSpan w:val="4"/>
            <w:vAlign w:val="center"/>
          </w:tcPr>
          <w:p w14:paraId="45CB0C55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19A4EB87" w14:textId="77777777" w:rsidR="004D2845" w:rsidRPr="004A661B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職稱</w:t>
            </w:r>
          </w:p>
        </w:tc>
        <w:tc>
          <w:tcPr>
            <w:tcW w:w="2117" w:type="dxa"/>
            <w:gridSpan w:val="2"/>
            <w:tcBorders>
              <w:right w:val="single" w:sz="18" w:space="0" w:color="auto"/>
            </w:tcBorders>
            <w:vAlign w:val="center"/>
          </w:tcPr>
          <w:p w14:paraId="66EC5AEE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E34D6" w:rsidRPr="003E34D6" w14:paraId="21416AE2" w14:textId="77777777" w:rsidTr="00D205FD">
        <w:trPr>
          <w:trHeight w:val="510"/>
          <w:jc w:val="center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0FA5BB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55BB7E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40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806B254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4515" w:type="dxa"/>
            <w:gridSpan w:val="7"/>
            <w:tcBorders>
              <w:bottom w:val="single" w:sz="18" w:space="0" w:color="auto"/>
            </w:tcBorders>
            <w:vAlign w:val="center"/>
          </w:tcPr>
          <w:p w14:paraId="43F42D63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59" w:type="dxa"/>
            <w:gridSpan w:val="2"/>
            <w:tcBorders>
              <w:bottom w:val="single" w:sz="18" w:space="0" w:color="auto"/>
            </w:tcBorders>
            <w:vAlign w:val="center"/>
          </w:tcPr>
          <w:p w14:paraId="097E05E3" w14:textId="77777777" w:rsidR="004D2845" w:rsidRPr="004A661B" w:rsidRDefault="004D2845" w:rsidP="00233351">
            <w:pPr>
              <w:spacing w:line="30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</w:t>
            </w:r>
          </w:p>
        </w:tc>
        <w:tc>
          <w:tcPr>
            <w:tcW w:w="211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2B47D8D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3E34D6" w:rsidRPr="003E34D6" w14:paraId="65507E72" w14:textId="77777777" w:rsidTr="00D205FD">
        <w:trPr>
          <w:trHeight w:val="1417"/>
          <w:jc w:val="center"/>
        </w:trPr>
        <w:tc>
          <w:tcPr>
            <w:tcW w:w="49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5AE1FB7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03917C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□退會</w:t>
            </w:r>
          </w:p>
        </w:tc>
        <w:tc>
          <w:tcPr>
            <w:tcW w:w="9031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F1325C" w14:textId="77777777" w:rsidR="004D2845" w:rsidRPr="004A661B" w:rsidRDefault="004D2845" w:rsidP="00E447C8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□轉往</w:t>
            </w: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(縣</w:t>
            </w: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>)</w:t>
            </w: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市執業，加入當地公會</w:t>
            </w:r>
          </w:p>
          <w:p w14:paraId="7B25FE56" w14:textId="77777777" w:rsidR="004D2845" w:rsidRPr="004A661B" w:rsidRDefault="004D2845" w:rsidP="00E447C8">
            <w:pPr>
              <w:spacing w:line="34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□歇業</w:t>
            </w:r>
            <w:r w:rsidRPr="004A661B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4A661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指註銷執業登記及執業執照</w:t>
            </w:r>
            <w:r w:rsidRPr="004A661B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  <w:p w14:paraId="7B9B2073" w14:textId="77777777" w:rsidR="004D2845" w:rsidRPr="004A661B" w:rsidRDefault="004D2845" w:rsidP="00E447C8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4A661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停業</w:t>
            </w:r>
            <w:r w:rsidRPr="004A661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（指至原發執業執照機關登記停業日期及理由，發還執業執照）</w:t>
            </w:r>
          </w:p>
          <w:p w14:paraId="0938DBAF" w14:textId="77777777" w:rsidR="004D2845" w:rsidRPr="004A661B" w:rsidRDefault="004D2845" w:rsidP="00E447C8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4A661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其他：</w:t>
            </w: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</w:t>
            </w:r>
            <w:r w:rsidRPr="004A66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091342" w:rsidRPr="004A661B">
              <w:rPr>
                <w:rFonts w:ascii="標楷體" w:eastAsia="標楷體" w:hAnsi="標楷體" w:hint="eastAsia"/>
                <w:color w:val="000000" w:themeColor="text1"/>
                <w:szCs w:val="24"/>
              </w:rPr>
              <w:t>※詳細辦法，請見下頁說明</w:t>
            </w:r>
          </w:p>
        </w:tc>
      </w:tr>
      <w:tr w:rsidR="003E34D6" w:rsidRPr="003E34D6" w14:paraId="6E96B61E" w14:textId="77777777" w:rsidTr="00D205FD">
        <w:trPr>
          <w:trHeight w:val="510"/>
          <w:jc w:val="center"/>
        </w:trPr>
        <w:tc>
          <w:tcPr>
            <w:tcW w:w="49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0FCC41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50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1BC895" w14:textId="77777777" w:rsidR="004D2845" w:rsidRPr="004A661B" w:rsidRDefault="004D2845" w:rsidP="00A70E50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18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5EAD657" w14:textId="77777777" w:rsidR="004D2845" w:rsidRPr="004A661B" w:rsidRDefault="005C3E78" w:rsidP="00E447C8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退會日期</w:t>
            </w:r>
          </w:p>
        </w:tc>
        <w:tc>
          <w:tcPr>
            <w:tcW w:w="7513" w:type="dxa"/>
            <w:gridSpan w:val="10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2DBC1E" w14:textId="77777777" w:rsidR="004D2845" w:rsidRPr="004A661B" w:rsidRDefault="005C3E78" w:rsidP="00091342">
            <w:pPr>
              <w:spacing w:line="34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擬於</w:t>
            </w: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  </w:t>
            </w:r>
            <w:r w:rsidRPr="004A661B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日退會 </w:t>
            </w:r>
          </w:p>
        </w:tc>
      </w:tr>
      <w:tr w:rsidR="003E34D6" w:rsidRPr="003E34D6" w14:paraId="2A3BE05D" w14:textId="77777777" w:rsidTr="00D205FD">
        <w:trPr>
          <w:trHeight w:val="680"/>
          <w:jc w:val="center"/>
        </w:trPr>
        <w:tc>
          <w:tcPr>
            <w:tcW w:w="124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6D59A55" w14:textId="77777777" w:rsidR="00233351" w:rsidRPr="006E70F5" w:rsidRDefault="00233351" w:rsidP="00233351">
            <w:pPr>
              <w:jc w:val="distribute"/>
              <w:rPr>
                <w:rFonts w:ascii="標楷體" w:eastAsia="標楷體" w:hAnsi="標楷體"/>
                <w:color w:val="FF0000"/>
              </w:rPr>
            </w:pPr>
            <w:r w:rsidRPr="006E70F5">
              <w:rPr>
                <w:rFonts w:ascii="標楷體" w:eastAsia="標楷體" w:hAnsi="標楷體" w:hint="eastAsia"/>
                <w:color w:val="FF0000"/>
              </w:rPr>
              <w:t>申請日期</w:t>
            </w:r>
          </w:p>
        </w:tc>
        <w:tc>
          <w:tcPr>
            <w:tcW w:w="183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B8E650D" w14:textId="61649559" w:rsidR="00233351" w:rsidRPr="006E70F5" w:rsidRDefault="00233351" w:rsidP="00A70E50">
            <w:pPr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425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C78A13" w14:textId="77777777" w:rsidR="00233351" w:rsidRPr="006E70F5" w:rsidRDefault="00233351" w:rsidP="00233351">
            <w:pPr>
              <w:jc w:val="distribute"/>
              <w:rPr>
                <w:rFonts w:ascii="標楷體" w:eastAsia="標楷體" w:hAnsi="標楷體"/>
                <w:color w:val="FF0000"/>
              </w:rPr>
            </w:pPr>
            <w:r w:rsidRPr="006E70F5">
              <w:rPr>
                <w:rFonts w:ascii="標楷體" w:eastAsia="標楷體" w:hAnsi="標楷體" w:hint="eastAsia"/>
                <w:color w:val="FF0000"/>
              </w:rPr>
              <w:t>申請人簽章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1208D98A" w14:textId="7B6F52B5" w:rsidR="00233351" w:rsidRPr="004A661B" w:rsidRDefault="00143B22" w:rsidP="00A70E5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bookmarkStart w:id="0" w:name="_GoBack"/>
            <w:r w:rsidRPr="00143B22">
              <w:rPr>
                <w:rFonts w:ascii="標楷體" w:eastAsia="標楷體" w:hAnsi="標楷體" w:hint="eastAsia"/>
                <w:color w:val="FF0000"/>
              </w:rPr>
              <w:t>(簽名電子檔)</w:t>
            </w:r>
            <w:bookmarkEnd w:id="0"/>
          </w:p>
        </w:tc>
        <w:tc>
          <w:tcPr>
            <w:tcW w:w="1559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88E466A" w14:textId="77777777" w:rsidR="00233351" w:rsidRPr="004A661B" w:rsidRDefault="00233351" w:rsidP="00233351">
            <w:pPr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4A661B">
              <w:rPr>
                <w:rFonts w:ascii="標楷體" w:eastAsia="標楷體" w:hAnsi="標楷體" w:hint="eastAsia"/>
                <w:color w:val="000000" w:themeColor="text1"/>
              </w:rPr>
              <w:t>承辦人簽章</w:t>
            </w:r>
          </w:p>
        </w:tc>
        <w:tc>
          <w:tcPr>
            <w:tcW w:w="184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0550F" w14:textId="77777777" w:rsidR="00233351" w:rsidRPr="004A661B" w:rsidRDefault="00233351" w:rsidP="00A70E50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61B274D" w14:textId="77777777" w:rsidR="00830A70" w:rsidRPr="00233351" w:rsidRDefault="00233351" w:rsidP="00233351">
      <w:pPr>
        <w:spacing w:line="200" w:lineRule="exact"/>
        <w:rPr>
          <w:rFonts w:ascii="標楷體" w:eastAsia="標楷體" w:hAnsi="標楷體"/>
          <w:szCs w:val="24"/>
        </w:rPr>
      </w:pPr>
      <w:r w:rsidRPr="00233351">
        <w:rPr>
          <w:rFonts w:ascii="標楷體" w:eastAsia="標楷體" w:hAnsi="標楷體" w:hint="eastAsia"/>
          <w:szCs w:val="24"/>
        </w:rPr>
        <w:t>--------------------------------------------------------------------------------</w:t>
      </w:r>
    </w:p>
    <w:p w14:paraId="6ABF94CE" w14:textId="77777777" w:rsidR="00724F8C" w:rsidRPr="003E34D6" w:rsidRDefault="00233351" w:rsidP="0023335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3E34D6">
        <w:rPr>
          <w:rFonts w:ascii="標楷體" w:eastAsia="標楷體" w:hAnsi="標楷體" w:hint="eastAsia"/>
          <w:b/>
          <w:sz w:val="28"/>
          <w:szCs w:val="28"/>
        </w:rPr>
        <w:t>異動申請</w:t>
      </w:r>
      <w:r w:rsidR="005414F8" w:rsidRPr="003E34D6">
        <w:rPr>
          <w:rFonts w:ascii="標楷體" w:eastAsia="標楷體" w:hAnsi="標楷體" w:hint="eastAsia"/>
          <w:b/>
          <w:sz w:val="28"/>
          <w:szCs w:val="28"/>
        </w:rPr>
        <w:t>證明</w:t>
      </w:r>
    </w:p>
    <w:p w14:paraId="52BC88E3" w14:textId="70271A12" w:rsidR="00724F8C" w:rsidRDefault="00233351" w:rsidP="00724F8C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24F8C" w:rsidRPr="00724F8C">
        <w:rPr>
          <w:rFonts w:ascii="標楷體" w:eastAsia="標楷體" w:hAnsi="標楷體" w:hint="eastAsia"/>
          <w:sz w:val="28"/>
          <w:szCs w:val="28"/>
        </w:rPr>
        <w:t>本會已知悉本會會員</w:t>
      </w:r>
      <w:r w:rsidR="00724F8C" w:rsidRPr="00724F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C746F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724F8C" w:rsidRPr="00724F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24F8C" w:rsidRPr="00724F8C">
        <w:rPr>
          <w:rFonts w:ascii="標楷體" w:eastAsia="標楷體" w:hAnsi="標楷體" w:hint="eastAsia"/>
          <w:sz w:val="28"/>
          <w:szCs w:val="28"/>
        </w:rPr>
        <w:t>(會員編號：</w:t>
      </w:r>
      <w:r w:rsidR="00724F8C" w:rsidRPr="00724F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C746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724F8C" w:rsidRPr="00724F8C">
        <w:rPr>
          <w:rFonts w:ascii="標楷體" w:eastAsia="標楷體" w:hAnsi="標楷體" w:hint="eastAsia"/>
          <w:sz w:val="28"/>
          <w:szCs w:val="28"/>
        </w:rPr>
        <w:t>)擬於</w:t>
      </w:r>
      <w:r w:rsidR="00724F8C" w:rsidRPr="00724F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C74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24F8C" w:rsidRPr="00724F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24F8C" w:rsidRPr="00724F8C">
        <w:rPr>
          <w:rFonts w:ascii="標楷體" w:eastAsia="標楷體" w:hAnsi="標楷體" w:hint="eastAsia"/>
          <w:sz w:val="28"/>
          <w:szCs w:val="28"/>
        </w:rPr>
        <w:t>年</w:t>
      </w:r>
      <w:r w:rsidR="00724F8C" w:rsidRPr="00724F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C74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24F8C" w:rsidRPr="00724F8C">
        <w:rPr>
          <w:rFonts w:ascii="標楷體" w:eastAsia="標楷體" w:hAnsi="標楷體" w:hint="eastAsia"/>
          <w:sz w:val="28"/>
          <w:szCs w:val="28"/>
        </w:rPr>
        <w:t>月</w:t>
      </w:r>
      <w:r w:rsidR="00724F8C" w:rsidRPr="00724F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AC746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24F8C" w:rsidRPr="00724F8C">
        <w:rPr>
          <w:rFonts w:ascii="標楷體" w:eastAsia="標楷體" w:hAnsi="標楷體" w:hint="eastAsia"/>
          <w:sz w:val="28"/>
          <w:szCs w:val="28"/>
        </w:rPr>
        <w:t>日起</w:t>
      </w:r>
    </w:p>
    <w:p w14:paraId="25DC5571" w14:textId="62E76041" w:rsidR="00724F8C" w:rsidRPr="00724F8C" w:rsidRDefault="00AC746F" w:rsidP="00724F8C">
      <w:pPr>
        <w:spacing w:line="34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724F8C">
        <w:rPr>
          <w:rFonts w:ascii="標楷體" w:eastAsia="標楷體" w:hAnsi="標楷體" w:hint="eastAsia"/>
          <w:sz w:val="28"/>
          <w:szCs w:val="28"/>
        </w:rPr>
        <w:t>執業，執業場所：</w:t>
      </w:r>
      <w:r w:rsidR="004A661B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A661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724F8C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2D69BE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724F8C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14:paraId="10C695E3" w14:textId="7EC130E5" w:rsidR="00724F8C" w:rsidRDefault="004940A4" w:rsidP="00724F8C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724F8C">
        <w:rPr>
          <w:rFonts w:ascii="標楷體" w:eastAsia="標楷體" w:hAnsi="標楷體" w:hint="eastAsia"/>
          <w:sz w:val="28"/>
          <w:szCs w:val="28"/>
        </w:rPr>
        <w:t>歇業</w:t>
      </w:r>
    </w:p>
    <w:p w14:paraId="2D70E408" w14:textId="394A0408" w:rsidR="00724F8C" w:rsidRPr="00724F8C" w:rsidRDefault="00724F8C" w:rsidP="00724F8C">
      <w:pPr>
        <w:spacing w:line="34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□變更執業場所，新執業場所名稱：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</w:p>
    <w:p w14:paraId="5EE8D415" w14:textId="54AF845A" w:rsidR="00724F8C" w:rsidRDefault="004940A4" w:rsidP="004C19B3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</w:t>
      </w:r>
      <w:r w:rsidR="00724F8C">
        <w:rPr>
          <w:rFonts w:ascii="標楷體" w:eastAsia="標楷體" w:hAnsi="標楷體" w:hint="eastAsia"/>
          <w:sz w:val="28"/>
          <w:szCs w:val="28"/>
        </w:rPr>
        <w:t>退會，</w:t>
      </w:r>
      <w:r w:rsidR="004D2845">
        <w:rPr>
          <w:rFonts w:ascii="標楷體" w:eastAsia="標楷體" w:hAnsi="標楷體" w:hint="eastAsia"/>
          <w:sz w:val="28"/>
          <w:szCs w:val="28"/>
        </w:rPr>
        <w:t>公會核定</w:t>
      </w:r>
      <w:r w:rsidR="00724F8C">
        <w:rPr>
          <w:rFonts w:ascii="標楷體" w:eastAsia="標楷體" w:hAnsi="標楷體" w:hint="eastAsia"/>
          <w:sz w:val="28"/>
          <w:szCs w:val="28"/>
        </w:rPr>
        <w:t>退會日期：</w:t>
      </w:r>
      <w:r w:rsidR="00724F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724F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24F8C">
        <w:rPr>
          <w:rFonts w:ascii="標楷體" w:eastAsia="標楷體" w:hAnsi="標楷體" w:hint="eastAsia"/>
          <w:sz w:val="28"/>
          <w:szCs w:val="28"/>
        </w:rPr>
        <w:t>年</w:t>
      </w:r>
      <w:r w:rsidR="00724F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724F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24F8C">
        <w:rPr>
          <w:rFonts w:ascii="標楷體" w:eastAsia="標楷體" w:hAnsi="標楷體" w:hint="eastAsia"/>
          <w:sz w:val="28"/>
          <w:szCs w:val="28"/>
        </w:rPr>
        <w:t>月</w:t>
      </w:r>
      <w:r w:rsidR="00724F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724F8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24F8C">
        <w:rPr>
          <w:rFonts w:ascii="標楷體" w:eastAsia="標楷體" w:hAnsi="標楷體" w:hint="eastAsia"/>
          <w:sz w:val="28"/>
          <w:szCs w:val="28"/>
        </w:rPr>
        <w:t>日</w:t>
      </w:r>
    </w:p>
    <w:p w14:paraId="251D06EB" w14:textId="496A1F53" w:rsidR="004C19B3" w:rsidRDefault="004C19B3" w:rsidP="004C19B3">
      <w:pPr>
        <w:rPr>
          <w:rFonts w:ascii="標楷體" w:eastAsia="標楷體" w:hAnsi="標楷體"/>
          <w:sz w:val="28"/>
          <w:szCs w:val="28"/>
        </w:rPr>
      </w:pPr>
    </w:p>
    <w:p w14:paraId="659F1E51" w14:textId="314E357D" w:rsidR="00233351" w:rsidRPr="004C19B3" w:rsidRDefault="00724F8C" w:rsidP="004C19B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桃園市諮商心理師公會</w:t>
      </w:r>
    </w:p>
    <w:p w14:paraId="3C31E0EB" w14:textId="14D67F29" w:rsidR="004A661B" w:rsidRDefault="004A661B" w:rsidP="00233351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14:paraId="056B55E0" w14:textId="6FCEAE5B" w:rsidR="004A661B" w:rsidRDefault="004A661B" w:rsidP="00233351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14:paraId="6703D4EA" w14:textId="190BF897" w:rsidR="002D69BE" w:rsidRDefault="002D69BE" w:rsidP="00233351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14:paraId="7B4C7BB0" w14:textId="77777777" w:rsidR="002D69BE" w:rsidRDefault="002D69BE" w:rsidP="00233351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14:paraId="43180DFF" w14:textId="74677465" w:rsidR="004A661B" w:rsidRDefault="004A661B" w:rsidP="00233351">
      <w:pPr>
        <w:spacing w:line="240" w:lineRule="exact"/>
        <w:rPr>
          <w:rFonts w:ascii="標楷體" w:eastAsia="標楷體" w:hAnsi="標楷體"/>
          <w:sz w:val="16"/>
          <w:szCs w:val="16"/>
        </w:rPr>
      </w:pPr>
    </w:p>
    <w:p w14:paraId="4E127645" w14:textId="346F6C18" w:rsidR="00724F8C" w:rsidRDefault="00724F8C" w:rsidP="00724F8C">
      <w:pPr>
        <w:jc w:val="distribut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中 華 民 國 </w:t>
      </w:r>
      <w:r w:rsidR="00AC746F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2D69BE">
        <w:rPr>
          <w:rFonts w:ascii="標楷體" w:eastAsia="標楷體" w:hAnsi="標楷體" w:hint="eastAsia"/>
          <w:sz w:val="28"/>
          <w:szCs w:val="28"/>
        </w:rPr>
        <w:t xml:space="preserve"> </w:t>
      </w:r>
      <w:r w:rsidR="00AC746F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4940A4">
        <w:rPr>
          <w:rFonts w:ascii="標楷體" w:eastAsia="標楷體" w:hAnsi="標楷體" w:hint="eastAsia"/>
          <w:sz w:val="28"/>
          <w:szCs w:val="28"/>
        </w:rPr>
        <w:t xml:space="preserve"> </w:t>
      </w:r>
      <w:r w:rsidR="00AC746F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sectPr w:rsidR="00724F8C" w:rsidSect="00724F8C">
      <w:pgSz w:w="11906" w:h="16838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A07D97" w14:textId="77777777" w:rsidR="0050136F" w:rsidRDefault="0050136F" w:rsidP="005414F8">
      <w:r>
        <w:separator/>
      </w:r>
    </w:p>
  </w:endnote>
  <w:endnote w:type="continuationSeparator" w:id="0">
    <w:p w14:paraId="024E9D58" w14:textId="77777777" w:rsidR="0050136F" w:rsidRDefault="0050136F" w:rsidP="0054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01EA4" w14:textId="77777777" w:rsidR="0050136F" w:rsidRDefault="0050136F" w:rsidP="005414F8">
      <w:r>
        <w:separator/>
      </w:r>
    </w:p>
  </w:footnote>
  <w:footnote w:type="continuationSeparator" w:id="0">
    <w:p w14:paraId="698C6611" w14:textId="77777777" w:rsidR="0050136F" w:rsidRDefault="0050136F" w:rsidP="0054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F1207"/>
    <w:multiLevelType w:val="multilevel"/>
    <w:tmpl w:val="AB86C1B2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575A6A88"/>
    <w:multiLevelType w:val="hybridMultilevel"/>
    <w:tmpl w:val="05841766"/>
    <w:lvl w:ilvl="0" w:tplc="2B2CB1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B510B63"/>
    <w:multiLevelType w:val="multilevel"/>
    <w:tmpl w:val="AB86C1B2"/>
    <w:lvl w:ilvl="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5E925558"/>
    <w:multiLevelType w:val="hybridMultilevel"/>
    <w:tmpl w:val="0B8A1BA6"/>
    <w:lvl w:ilvl="0" w:tplc="F1C001A2">
      <w:numFmt w:val="bullet"/>
      <w:lvlText w:val="□"/>
      <w:lvlJc w:val="left"/>
      <w:pPr>
        <w:tabs>
          <w:tab w:val="num" w:pos="735"/>
        </w:tabs>
        <w:ind w:left="73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35"/>
        </w:tabs>
        <w:ind w:left="13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5"/>
        </w:tabs>
        <w:ind w:left="18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75"/>
        </w:tabs>
        <w:ind w:left="27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55"/>
        </w:tabs>
        <w:ind w:left="32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5"/>
        </w:tabs>
        <w:ind w:left="37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15"/>
        </w:tabs>
        <w:ind w:left="42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95"/>
        </w:tabs>
        <w:ind w:left="4695" w:hanging="480"/>
      </w:pPr>
      <w:rPr>
        <w:rFonts w:ascii="Wingdings" w:hAnsi="Wingdings" w:hint="default"/>
      </w:rPr>
    </w:lvl>
  </w:abstractNum>
  <w:abstractNum w:abstractNumId="4" w15:restartNumberingAfterBreak="0">
    <w:nsid w:val="627164DE"/>
    <w:multiLevelType w:val="hybridMultilevel"/>
    <w:tmpl w:val="CBEEE0B0"/>
    <w:lvl w:ilvl="0" w:tplc="F28811D4">
      <w:start w:val="1"/>
      <w:numFmt w:val="decimal"/>
      <w:lvlText w:val="(%1)"/>
      <w:lvlJc w:val="center"/>
      <w:pPr>
        <w:ind w:left="13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5" w15:restartNumberingAfterBreak="0">
    <w:nsid w:val="71F91ED4"/>
    <w:multiLevelType w:val="hybridMultilevel"/>
    <w:tmpl w:val="5A828608"/>
    <w:lvl w:ilvl="0" w:tplc="5090009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70"/>
    <w:rsid w:val="0004689C"/>
    <w:rsid w:val="00072730"/>
    <w:rsid w:val="00091342"/>
    <w:rsid w:val="00091A0A"/>
    <w:rsid w:val="000B2A36"/>
    <w:rsid w:val="000B3ACF"/>
    <w:rsid w:val="000E6447"/>
    <w:rsid w:val="00143B22"/>
    <w:rsid w:val="00160CEA"/>
    <w:rsid w:val="00184946"/>
    <w:rsid w:val="001E177F"/>
    <w:rsid w:val="001E461E"/>
    <w:rsid w:val="00200D1A"/>
    <w:rsid w:val="00216770"/>
    <w:rsid w:val="00233351"/>
    <w:rsid w:val="0023648A"/>
    <w:rsid w:val="00271403"/>
    <w:rsid w:val="00285BBB"/>
    <w:rsid w:val="002B523F"/>
    <w:rsid w:val="002D69BE"/>
    <w:rsid w:val="00372C5F"/>
    <w:rsid w:val="003C7A81"/>
    <w:rsid w:val="003E2E1F"/>
    <w:rsid w:val="003E34D6"/>
    <w:rsid w:val="00447ADB"/>
    <w:rsid w:val="00454982"/>
    <w:rsid w:val="0047184E"/>
    <w:rsid w:val="004940A4"/>
    <w:rsid w:val="004967BA"/>
    <w:rsid w:val="004A661B"/>
    <w:rsid w:val="004C19B3"/>
    <w:rsid w:val="004D2845"/>
    <w:rsid w:val="004D7092"/>
    <w:rsid w:val="004E6291"/>
    <w:rsid w:val="0050136F"/>
    <w:rsid w:val="005414F8"/>
    <w:rsid w:val="00577FE3"/>
    <w:rsid w:val="00592157"/>
    <w:rsid w:val="005B7330"/>
    <w:rsid w:val="005C3E78"/>
    <w:rsid w:val="005E1F4A"/>
    <w:rsid w:val="00632CC8"/>
    <w:rsid w:val="006A2C40"/>
    <w:rsid w:val="006C0ADC"/>
    <w:rsid w:val="006E70F5"/>
    <w:rsid w:val="00724F8C"/>
    <w:rsid w:val="00760BCF"/>
    <w:rsid w:val="0079070D"/>
    <w:rsid w:val="00830A70"/>
    <w:rsid w:val="0085413E"/>
    <w:rsid w:val="008B7904"/>
    <w:rsid w:val="00910E17"/>
    <w:rsid w:val="009257CE"/>
    <w:rsid w:val="0095100E"/>
    <w:rsid w:val="00A553AA"/>
    <w:rsid w:val="00A70E50"/>
    <w:rsid w:val="00A94922"/>
    <w:rsid w:val="00AB08DF"/>
    <w:rsid w:val="00AC746F"/>
    <w:rsid w:val="00AE6B41"/>
    <w:rsid w:val="00B13C9E"/>
    <w:rsid w:val="00B27755"/>
    <w:rsid w:val="00B76DCE"/>
    <w:rsid w:val="00BE04E1"/>
    <w:rsid w:val="00CB22A6"/>
    <w:rsid w:val="00D205FD"/>
    <w:rsid w:val="00D3722A"/>
    <w:rsid w:val="00D6000E"/>
    <w:rsid w:val="00D6093D"/>
    <w:rsid w:val="00D97248"/>
    <w:rsid w:val="00DE1E2F"/>
    <w:rsid w:val="00E3210C"/>
    <w:rsid w:val="00E447C8"/>
    <w:rsid w:val="00EB4242"/>
    <w:rsid w:val="00E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93D6BC9"/>
  <w15:docId w15:val="{B2BAF1E7-256E-48BA-92BF-17030191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A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724F8C"/>
  </w:style>
  <w:style w:type="character" w:customStyle="1" w:styleId="a5">
    <w:name w:val="問候 字元"/>
    <w:basedOn w:val="a0"/>
    <w:link w:val="a4"/>
    <w:uiPriority w:val="99"/>
    <w:rsid w:val="00724F8C"/>
  </w:style>
  <w:style w:type="paragraph" w:styleId="a6">
    <w:name w:val="Closing"/>
    <w:basedOn w:val="a"/>
    <w:link w:val="a7"/>
    <w:uiPriority w:val="99"/>
    <w:unhideWhenUsed/>
    <w:rsid w:val="00724F8C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724F8C"/>
  </w:style>
  <w:style w:type="paragraph" w:styleId="a8">
    <w:name w:val="Balloon Text"/>
    <w:basedOn w:val="a"/>
    <w:link w:val="a9"/>
    <w:uiPriority w:val="99"/>
    <w:semiHidden/>
    <w:unhideWhenUsed/>
    <w:rsid w:val="00233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3335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C3E78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541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5414F8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541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5414F8"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E3210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3210C"/>
  </w:style>
  <w:style w:type="character" w:customStyle="1" w:styleId="af1">
    <w:name w:val="註解文字 字元"/>
    <w:basedOn w:val="a0"/>
    <w:link w:val="af0"/>
    <w:uiPriority w:val="99"/>
    <w:semiHidden/>
    <w:rsid w:val="00E3210C"/>
  </w:style>
  <w:style w:type="paragraph" w:styleId="af2">
    <w:name w:val="Date"/>
    <w:basedOn w:val="a"/>
    <w:next w:val="a"/>
    <w:link w:val="af3"/>
    <w:uiPriority w:val="99"/>
    <w:semiHidden/>
    <w:unhideWhenUsed/>
    <w:rsid w:val="00454982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454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Luchi</dc:creator>
  <cp:lastModifiedBy>VNU</cp:lastModifiedBy>
  <cp:revision>7</cp:revision>
  <cp:lastPrinted>2020-10-08T16:55:00Z</cp:lastPrinted>
  <dcterms:created xsi:type="dcterms:W3CDTF">2020-10-08T16:44:00Z</dcterms:created>
  <dcterms:modified xsi:type="dcterms:W3CDTF">2020-11-11T01:48:00Z</dcterms:modified>
</cp:coreProperties>
</file>